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0C34C5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Šoštarek</w:t>
      </w:r>
      <w:proofErr w:type="spellEnd"/>
      <w:r>
        <w:rPr>
          <w:rFonts w:ascii="Arial" w:eastAsia="Arial Unicode MS" w:hAnsi="Arial" w:cs="Arial"/>
          <w:b/>
        </w:rPr>
        <w:t xml:space="preserve"> Ines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0C34C5"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0C34C5">
        <w:rPr>
          <w:rFonts w:ascii="Arial" w:eastAsia="Arial Unicode MS" w:hAnsi="Arial" w:cs="Arial"/>
        </w:rPr>
        <w:t>Tuberkuloza pluća u odraslih kao javnozdravstveni problem</w:t>
      </w:r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0C34C5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prof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>. Dinko Puntarić,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0C34C5" w:rsidRDefault="000C34C5" w:rsidP="006B136F">
      <w:pPr>
        <w:rPr>
          <w:rFonts w:ascii="Arial" w:eastAsia="Arial Unicode MS" w:hAnsi="Arial" w:cs="Arial"/>
        </w:rPr>
      </w:pPr>
    </w:p>
    <w:p w:rsidR="000C34C5" w:rsidRPr="00514567" w:rsidRDefault="000C34C5" w:rsidP="000C34C5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Martinović Ivana</w:t>
      </w:r>
    </w:p>
    <w:p w:rsidR="000C34C5" w:rsidRDefault="000C34C5" w:rsidP="000C34C5">
      <w:pPr>
        <w:rPr>
          <w:rFonts w:ascii="Arial" w:eastAsia="Arial Unicode MS" w:hAnsi="Arial" w:cs="Arial"/>
          <w:b/>
        </w:rPr>
      </w:pPr>
    </w:p>
    <w:p w:rsidR="000C34C5" w:rsidRPr="00AC7F06" w:rsidRDefault="000C34C5" w:rsidP="000C34C5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Javno zdravstvo</w:t>
      </w:r>
    </w:p>
    <w:p w:rsidR="000C34C5" w:rsidRDefault="000C34C5" w:rsidP="000C34C5">
      <w:pPr>
        <w:rPr>
          <w:rFonts w:ascii="Arial" w:eastAsia="Arial Unicode MS" w:hAnsi="Arial" w:cs="Arial"/>
          <w:b/>
        </w:rPr>
      </w:pPr>
    </w:p>
    <w:p w:rsidR="000C34C5" w:rsidRPr="006A6636" w:rsidRDefault="000C34C5" w:rsidP="000C34C5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Komplikacije transfuzijskog liječenja</w:t>
      </w:r>
      <w:r>
        <w:rPr>
          <w:rFonts w:ascii="Arial" w:eastAsia="Arial Unicode MS" w:hAnsi="Arial" w:cs="Arial"/>
          <w:b/>
        </w:rPr>
        <w:t xml:space="preserve">           </w:t>
      </w:r>
    </w:p>
    <w:p w:rsidR="000C34C5" w:rsidRPr="006A6636" w:rsidRDefault="000C34C5" w:rsidP="000C34C5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0C34C5" w:rsidRPr="00361781" w:rsidRDefault="000C34C5" w:rsidP="000C34C5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0C34C5" w:rsidRDefault="000C34C5" w:rsidP="000C34C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prof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>. Dinko Puntarić,</w:t>
      </w:r>
    </w:p>
    <w:p w:rsidR="000C34C5" w:rsidRDefault="000C34C5" w:rsidP="000C34C5">
      <w:pPr>
        <w:rPr>
          <w:rFonts w:ascii="Arial" w:eastAsia="Arial Unicode MS" w:hAnsi="Arial" w:cs="Arial"/>
        </w:rPr>
      </w:pPr>
    </w:p>
    <w:p w:rsidR="000C34C5" w:rsidRPr="00973A99" w:rsidRDefault="000C34C5" w:rsidP="000C34C5">
      <w:pPr>
        <w:rPr>
          <w:rFonts w:ascii="Arial" w:eastAsia="Arial Unicode MS" w:hAnsi="Arial" w:cs="Arial"/>
          <w:b/>
        </w:rPr>
      </w:pPr>
    </w:p>
    <w:p w:rsidR="000C34C5" w:rsidRDefault="000C34C5" w:rsidP="000C34C5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0C34C5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0C34C5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25.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0C34C5">
        <w:rPr>
          <w:rFonts w:ascii="Arial" w:eastAsia="Arial Unicode MS" w:hAnsi="Arial" w:cs="Arial"/>
          <w:b/>
        </w:rPr>
        <w:t>Šoštarek</w:t>
      </w:r>
      <w:proofErr w:type="spellEnd"/>
      <w:r w:rsidR="000C34C5">
        <w:rPr>
          <w:rFonts w:ascii="Arial" w:eastAsia="Arial Unicode MS" w:hAnsi="Arial" w:cs="Arial"/>
          <w:b/>
        </w:rPr>
        <w:t xml:space="preserve"> Ines            u  16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0C34C5" w:rsidRDefault="000C34C5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Martinović Ivana       u  16:30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C34C5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2015-11-17T16:10:00Z</dcterms:created>
  <dcterms:modified xsi:type="dcterms:W3CDTF">2015-11-17T16:10:00Z</dcterms:modified>
</cp:coreProperties>
</file>